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1A61" w14:textId="77777777" w:rsidR="000B361E" w:rsidRPr="00E25B17" w:rsidRDefault="000B361E" w:rsidP="000B361E">
      <w:pPr>
        <w:rPr>
          <w:b/>
          <w:sz w:val="32"/>
          <w:szCs w:val="32"/>
          <w:u w:val="single"/>
        </w:rPr>
      </w:pPr>
      <w:r w:rsidRPr="00E25B17">
        <w:rPr>
          <w:b/>
          <w:sz w:val="32"/>
          <w:szCs w:val="32"/>
          <w:u w:val="single"/>
        </w:rPr>
        <w:t>Entry Level Police Officer</w:t>
      </w:r>
    </w:p>
    <w:p w14:paraId="3CA9D095" w14:textId="77777777" w:rsidR="000B361E" w:rsidRDefault="000B361E" w:rsidP="000B361E">
      <w:pPr>
        <w:pStyle w:val="NoSpacing"/>
      </w:pPr>
      <w:r>
        <w:t xml:space="preserve">The Edgewood Police Department will administer a written test to establish a standing list for entry level police officer on Saturday, September 29, 2018.  Applications may be obtained at the Edgewood City Building, 385 Dudley Road, Edgewood, Kentucky from 0800-1800 hours weekdays (excluding holidays) or on the city’s website </w:t>
      </w:r>
      <w:hyperlink r:id="rId4" w:history="1">
        <w:r w:rsidRPr="00017B4C">
          <w:rPr>
            <w:rStyle w:val="Hyperlink"/>
          </w:rPr>
          <w:t>www.edgewoodky.gov</w:t>
        </w:r>
      </w:hyperlink>
      <w:r>
        <w:t>.  Applications, along with a non-refundable $15.00 testing fee, must be returned by the deadline of September 21, 2018.  Additional details will be provided upon submission of application and testing fee.</w:t>
      </w:r>
    </w:p>
    <w:p w14:paraId="59B3B9B2" w14:textId="77777777" w:rsidR="000B361E" w:rsidRDefault="000B361E" w:rsidP="000B361E">
      <w:pPr>
        <w:pStyle w:val="NoSpacing"/>
      </w:pPr>
    </w:p>
    <w:p w14:paraId="5EE7CC23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  <w:b/>
        </w:rPr>
      </w:pPr>
      <w:r w:rsidRPr="00A62021">
        <w:rPr>
          <w:rFonts w:eastAsia="Times New Roman" w:cs="Times New Roman"/>
          <w:b/>
        </w:rPr>
        <w:t xml:space="preserve">Police Officer Minimum Qualifications </w:t>
      </w:r>
    </w:p>
    <w:p w14:paraId="7D8F38D2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Must be a U.S. Citizen </w:t>
      </w:r>
    </w:p>
    <w:p w14:paraId="7A83D5E2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At least </w:t>
      </w:r>
      <w:r w:rsidRPr="00A62021">
        <w:rPr>
          <w:rFonts w:eastAsia="Times New Roman" w:cs="Times New Roman"/>
        </w:rPr>
        <w:t xml:space="preserve">21 years of age </w:t>
      </w:r>
    </w:p>
    <w:p w14:paraId="2EB13A36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Valid Driver’s License </w:t>
      </w:r>
    </w:p>
    <w:p w14:paraId="6012EDE0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High School Diploma or G.E.D. </w:t>
      </w:r>
    </w:p>
    <w:p w14:paraId="513C966C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No felony convictions  </w:t>
      </w:r>
    </w:p>
    <w:p w14:paraId="1C63843B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Must not be prohibited from carrying a firearm under State or Federal Law </w:t>
      </w:r>
    </w:p>
    <w:p w14:paraId="30D47A7D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Prior military applicants must provide a DD-214 with proof of an Honorable Discharge </w:t>
      </w:r>
    </w:p>
    <w:p w14:paraId="626BE9F2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Must meet minimum standards required by the Kentucky Law Enforcement Council and complete the necessary forms to include but not limited to: Medical Examination Forms, History Statement Forms and Guidelines Implementation Manual </w:t>
      </w:r>
    </w:p>
    <w:p w14:paraId="60FACF44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Must pass a drug screen in compliance with Federal Workplace Drug Testing Guidelines for the following drugs: THC (Cannabinoids), Amphetamines, Cocaine, Opiates, Phencyclidine, Barbiturates, Benzodiazepines, Propoxyphene, Methadone, Alcohol and Oxycodone </w:t>
      </w:r>
    </w:p>
    <w:p w14:paraId="10EE4231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>Background Investigation</w:t>
      </w:r>
      <w:r w:rsidRPr="00AC492F">
        <w:rPr>
          <w:rFonts w:eastAsia="Times New Roman" w:cs="Times New Roman"/>
        </w:rPr>
        <w:t>,</w:t>
      </w:r>
      <w:r w:rsidRPr="00A62021">
        <w:rPr>
          <w:rFonts w:eastAsia="Times New Roman" w:cs="Times New Roman"/>
        </w:rPr>
        <w:t xml:space="preserve"> </w:t>
      </w:r>
      <w:r w:rsidRPr="00AC492F">
        <w:rPr>
          <w:rFonts w:eastAsia="Times New Roman" w:cs="Times New Roman"/>
        </w:rPr>
        <w:t>including polygraph</w:t>
      </w:r>
    </w:p>
    <w:p w14:paraId="1F6E0727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Must not have had a certification as a peace officer permanently revoked in Kentucky or in any another state </w:t>
      </w:r>
    </w:p>
    <w:p w14:paraId="5B15233B" w14:textId="77777777" w:rsidR="000B361E" w:rsidRPr="00A62021" w:rsidRDefault="000B361E" w:rsidP="000B361E">
      <w:pPr>
        <w:spacing w:after="0" w:line="240" w:lineRule="auto"/>
        <w:rPr>
          <w:rFonts w:eastAsia="Times New Roman" w:cs="Times New Roman"/>
        </w:rPr>
      </w:pPr>
      <w:r w:rsidRPr="00A62021">
        <w:rPr>
          <w:rFonts w:eastAsia="Times New Roman" w:cs="Times New Roman"/>
        </w:rPr>
        <w:t>•</w:t>
      </w:r>
      <w:r w:rsidRPr="00AC492F">
        <w:rPr>
          <w:rFonts w:eastAsia="Times New Roman" w:cs="Times New Roman"/>
        </w:rPr>
        <w:t xml:space="preserve"> </w:t>
      </w:r>
      <w:r w:rsidRPr="00A62021">
        <w:rPr>
          <w:rFonts w:eastAsia="Times New Roman" w:cs="Times New Roman"/>
        </w:rPr>
        <w:t xml:space="preserve">Must meet </w:t>
      </w:r>
      <w:r w:rsidRPr="00AC492F">
        <w:rPr>
          <w:rFonts w:eastAsia="Times New Roman" w:cs="Times New Roman"/>
        </w:rPr>
        <w:t xml:space="preserve">all </w:t>
      </w:r>
      <w:r w:rsidRPr="00A62021">
        <w:rPr>
          <w:rFonts w:eastAsia="Times New Roman" w:cs="Times New Roman"/>
        </w:rPr>
        <w:t xml:space="preserve">current POPS Standards </w:t>
      </w:r>
    </w:p>
    <w:p w14:paraId="54F573E3" w14:textId="77777777" w:rsidR="000B361E" w:rsidRDefault="000B361E" w:rsidP="000B361E"/>
    <w:p w14:paraId="676BA30E" w14:textId="77777777" w:rsidR="000B361E" w:rsidRDefault="000B361E" w:rsidP="000B361E">
      <w:r>
        <w:t>The City of Edgewood is an Equal Opportunity Employer.</w:t>
      </w:r>
    </w:p>
    <w:p w14:paraId="275B36E4" w14:textId="77777777" w:rsidR="0032583B" w:rsidRDefault="0032583B">
      <w:bookmarkStart w:id="0" w:name="_GoBack"/>
      <w:bookmarkEnd w:id="0"/>
    </w:p>
    <w:sectPr w:rsidR="0032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1E"/>
    <w:rsid w:val="000B361E"/>
    <w:rsid w:val="003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53D1"/>
  <w15:chartTrackingRefBased/>
  <w15:docId w15:val="{951C79CC-AAF0-4BDF-B962-8D65283C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6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3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gewood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Nitschke</dc:creator>
  <cp:keywords/>
  <dc:description/>
  <cp:lastModifiedBy>Belinda Nitschke</cp:lastModifiedBy>
  <cp:revision>1</cp:revision>
  <dcterms:created xsi:type="dcterms:W3CDTF">2018-08-16T18:38:00Z</dcterms:created>
  <dcterms:modified xsi:type="dcterms:W3CDTF">2018-08-16T18:38:00Z</dcterms:modified>
</cp:coreProperties>
</file>